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DDC3" w14:textId="77777777" w:rsidR="00130E56" w:rsidRDefault="00130E56" w:rsidP="00D95A5C">
      <w:pPr>
        <w:jc w:val="center"/>
        <w:rPr>
          <w:rFonts w:ascii="Georgia" w:hAnsi="Georgia"/>
          <w:b/>
          <w:sz w:val="32"/>
          <w:szCs w:val="24"/>
        </w:rPr>
      </w:pPr>
    </w:p>
    <w:p w14:paraId="01ED6A70" w14:textId="56D2AD16" w:rsidR="00D95A5C" w:rsidRDefault="00D95A5C" w:rsidP="00D95A5C">
      <w:pPr>
        <w:jc w:val="center"/>
        <w:rPr>
          <w:rFonts w:ascii="Georgia" w:hAnsi="Georgia"/>
          <w:b/>
          <w:sz w:val="32"/>
          <w:szCs w:val="24"/>
        </w:rPr>
      </w:pPr>
      <w:r w:rsidRPr="00D95A5C">
        <w:rPr>
          <w:rFonts w:ascii="Georgia" w:hAnsi="Georgia"/>
          <w:b/>
          <w:sz w:val="32"/>
          <w:szCs w:val="24"/>
        </w:rPr>
        <w:t>Application</w:t>
      </w:r>
      <w:r>
        <w:rPr>
          <w:rFonts w:ascii="Georgia" w:hAnsi="Georgia"/>
          <w:b/>
          <w:sz w:val="32"/>
          <w:szCs w:val="24"/>
        </w:rPr>
        <w:t xml:space="preserve"> Form</w:t>
      </w:r>
    </w:p>
    <w:p w14:paraId="5D863006" w14:textId="7FED2DB1" w:rsidR="001D17D4" w:rsidRDefault="001D17D4" w:rsidP="00D95A5C">
      <w:pPr>
        <w:jc w:val="center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>2018-2019</w:t>
      </w:r>
    </w:p>
    <w:p w14:paraId="6A6243DF" w14:textId="77777777" w:rsidR="00D95A5C" w:rsidRPr="00D95A5C" w:rsidRDefault="00D95A5C" w:rsidP="00D95A5C">
      <w:pPr>
        <w:jc w:val="center"/>
        <w:rPr>
          <w:rFonts w:ascii="Georgia" w:hAnsi="Georgia"/>
          <w:b/>
          <w:sz w:val="32"/>
          <w:szCs w:val="24"/>
        </w:rPr>
      </w:pPr>
    </w:p>
    <w:p w14:paraId="2FAE58A4" w14:textId="77777777" w:rsidR="00D95A5C" w:rsidRPr="00D95A5C" w:rsidRDefault="00FE0E62" w:rsidP="00D95A5C">
      <w:pPr>
        <w:rPr>
          <w:rFonts w:ascii="Georgia" w:hAnsi="Georgia"/>
          <w:b/>
          <w:sz w:val="32"/>
          <w:szCs w:val="24"/>
        </w:rPr>
      </w:pPr>
      <w:r w:rsidRPr="00D95A5C">
        <w:rPr>
          <w:rFonts w:ascii="Georgia" w:hAnsi="Georgia"/>
          <w:b/>
          <w:sz w:val="32"/>
          <w:szCs w:val="24"/>
        </w:rPr>
        <w:t xml:space="preserve">Penn State Fine Flavor Cacao </w:t>
      </w:r>
      <w:r w:rsidR="00B37CA5" w:rsidRPr="00D95A5C">
        <w:rPr>
          <w:rFonts w:ascii="Georgia" w:hAnsi="Georgia"/>
          <w:b/>
          <w:sz w:val="32"/>
          <w:szCs w:val="24"/>
        </w:rPr>
        <w:t>Visiting Scientist Program</w:t>
      </w:r>
      <w:r w:rsidR="00D95A5C" w:rsidRPr="00D95A5C">
        <w:rPr>
          <w:rFonts w:ascii="Georgia" w:hAnsi="Georgia"/>
          <w:b/>
          <w:sz w:val="32"/>
          <w:szCs w:val="24"/>
        </w:rPr>
        <w:t xml:space="preserve"> </w:t>
      </w:r>
    </w:p>
    <w:p w14:paraId="526B8650" w14:textId="77777777" w:rsidR="00D95A5C" w:rsidRDefault="00D95A5C" w:rsidP="00D95A5C">
      <w:pPr>
        <w:rPr>
          <w:rFonts w:ascii="Georgia" w:hAnsi="Georgia"/>
          <w:b/>
          <w:sz w:val="24"/>
          <w:szCs w:val="24"/>
        </w:rPr>
      </w:pPr>
    </w:p>
    <w:p w14:paraId="354D7AE2" w14:textId="77777777" w:rsidR="009F143F" w:rsidRPr="00B37CA5" w:rsidRDefault="009F143F" w:rsidP="009F143F">
      <w:pPr>
        <w:rPr>
          <w:rFonts w:ascii="Georgia" w:hAnsi="Georgia"/>
          <w:b/>
          <w:smallCaps/>
          <w:u w:val="single"/>
        </w:rPr>
      </w:pPr>
      <w:r w:rsidRPr="00B37CA5">
        <w:rPr>
          <w:rFonts w:ascii="Georgia" w:hAnsi="Georgia"/>
          <w:b/>
          <w:smallCaps/>
          <w:u w:val="single"/>
        </w:rPr>
        <w:t>Basic Information</w:t>
      </w:r>
    </w:p>
    <w:p w14:paraId="78700BBC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 xml:space="preserve">Name </w:t>
      </w:r>
      <w:r w:rsidRPr="00B37CA5">
        <w:rPr>
          <w:rFonts w:ascii="Georgia" w:hAnsi="Georgia"/>
        </w:rPr>
        <w:t>(as it appears on passport)</w:t>
      </w:r>
      <w:r w:rsidRPr="00B37CA5">
        <w:rPr>
          <w:rFonts w:ascii="Georgia" w:hAnsi="Georgia"/>
          <w:b/>
        </w:rPr>
        <w:t>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559595822"/>
          <w:placeholder>
            <w:docPart w:val="A9EF2F02EBB540449F9942F0F79D866D"/>
          </w:placeholder>
          <w:showingPlcHdr/>
        </w:sdtPr>
        <w:sdtEndPr/>
        <w:sdtContent>
          <w:bookmarkStart w:id="0" w:name="_GoBack"/>
          <w:r w:rsidR="00A23DCD" w:rsidRPr="00B31D2C">
            <w:rPr>
              <w:rStyle w:val="PlaceholderText"/>
            </w:rPr>
            <w:t>Click or tap here to enter text.</w:t>
          </w:r>
          <w:bookmarkEnd w:id="0"/>
        </w:sdtContent>
      </w:sdt>
    </w:p>
    <w:p w14:paraId="7D7F311E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Country of Citizenship: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444161655"/>
          <w:placeholder>
            <w:docPart w:val="4E29A4717E1643589F8594E5FE5F04A1"/>
          </w:placeholder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138C35A0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Country of Residence: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98857859"/>
          <w:placeholder>
            <w:docPart w:val="D065091A2FD842DC837857C77D2C861A"/>
          </w:placeholder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04F1F9FE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Email Address: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285386"/>
          <w:placeholder>
            <w:docPart w:val="89F3241BDE2F46C39FA9651038AF633B"/>
          </w:placeholder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521047F5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Phone Number: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837193138"/>
          <w:placeholder>
            <w:docPart w:val="83D8C03CA8154D84B7A5FAC3D8A78F9C"/>
          </w:placeholder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55A5752B" w14:textId="77777777" w:rsidR="00B16CC2" w:rsidRPr="00B37CA5" w:rsidRDefault="00B16CC2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Research Topic (choose one):</w:t>
      </w:r>
    </w:p>
    <w:p w14:paraId="478CD36E" w14:textId="49AFCFF3" w:rsidR="00A23DCD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-123815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DC0">
            <w:rPr>
              <w:rFonts w:ascii="MS Gothic" w:eastAsia="MS Gothic" w:hAnsi="MS Gothic" w:hint="eastAsia"/>
            </w:rPr>
            <w:t>☐</w:t>
          </w:r>
        </w:sdtContent>
      </w:sdt>
      <w:r w:rsidR="00B16CC2" w:rsidRPr="00B37CA5">
        <w:rPr>
          <w:rFonts w:ascii="Georgia" w:hAnsi="Georgia"/>
        </w:rPr>
        <w:t>Sensory</w:t>
      </w:r>
    </w:p>
    <w:p w14:paraId="0097F084" w14:textId="77777777" w:rsidR="00A23DCD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199359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B16CC2" w:rsidRPr="00B37CA5">
        <w:rPr>
          <w:rFonts w:ascii="Georgia" w:hAnsi="Georgia"/>
        </w:rPr>
        <w:t>Economic</w:t>
      </w:r>
      <w:r w:rsidR="00B87D1F" w:rsidRPr="00B37CA5">
        <w:rPr>
          <w:rFonts w:ascii="Georgia" w:hAnsi="Georgia"/>
        </w:rPr>
        <w:t>s</w:t>
      </w:r>
      <w:r w:rsidR="00B16CC2" w:rsidRPr="00B37CA5">
        <w:rPr>
          <w:rFonts w:ascii="Georgia" w:hAnsi="Georgia"/>
        </w:rPr>
        <w:t xml:space="preserve"> </w:t>
      </w:r>
    </w:p>
    <w:p w14:paraId="5FF2AB5A" w14:textId="77777777" w:rsidR="00A23DCD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122888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B87D1F" w:rsidRPr="00B37CA5">
        <w:rPr>
          <w:rFonts w:ascii="Georgia" w:hAnsi="Georgia"/>
        </w:rPr>
        <w:t>Cadmium</w:t>
      </w:r>
      <w:r w:rsidR="00B16CC2" w:rsidRPr="00B37CA5">
        <w:rPr>
          <w:rFonts w:ascii="Georgia" w:hAnsi="Georgia"/>
        </w:rPr>
        <w:t>/Genetics</w:t>
      </w:r>
    </w:p>
    <w:p w14:paraId="7BA48CC3" w14:textId="77777777" w:rsidR="00A23DCD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-128795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B87D1F" w:rsidRPr="00B37CA5">
        <w:rPr>
          <w:rFonts w:ascii="Georgia" w:hAnsi="Georgia"/>
        </w:rPr>
        <w:t>Cadmium/Soils</w:t>
      </w:r>
      <w:r w:rsidR="00B87D1F" w:rsidRPr="00B37CA5">
        <w:rPr>
          <w:rFonts w:ascii="Georgia" w:hAnsi="Georgia"/>
        </w:rPr>
        <w:tab/>
      </w:r>
      <w:r w:rsidR="00B87D1F" w:rsidRPr="00B37CA5">
        <w:rPr>
          <w:rFonts w:ascii="Georgia" w:hAnsi="Georgia"/>
        </w:rPr>
        <w:tab/>
      </w:r>
    </w:p>
    <w:p w14:paraId="72B8FDD0" w14:textId="00A2CF5D" w:rsidR="00B16CC2" w:rsidRPr="00B37CA5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-8376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B87D1F" w:rsidRPr="00B37CA5">
        <w:rPr>
          <w:rFonts w:ascii="Georgia" w:hAnsi="Georgia"/>
        </w:rPr>
        <w:t>Cadmium/</w:t>
      </w:r>
      <w:r w:rsidR="00527DC0">
        <w:rPr>
          <w:rFonts w:ascii="Georgia" w:hAnsi="Georgia"/>
        </w:rPr>
        <w:t>Health</w:t>
      </w:r>
    </w:p>
    <w:p w14:paraId="3DEE00D6" w14:textId="77777777" w:rsidR="009F143F" w:rsidRPr="00B37CA5" w:rsidRDefault="009F143F" w:rsidP="009F143F">
      <w:pPr>
        <w:rPr>
          <w:rFonts w:ascii="Georgia" w:hAnsi="Georgia"/>
          <w:b/>
          <w:u w:val="single"/>
        </w:rPr>
      </w:pPr>
    </w:p>
    <w:p w14:paraId="5D97A5EE" w14:textId="63803F3E" w:rsidR="00164F02" w:rsidRDefault="00164F02" w:rsidP="009F143F">
      <w:pPr>
        <w:rPr>
          <w:rFonts w:ascii="Georgia" w:hAnsi="Georgia"/>
          <w:b/>
          <w:smallCaps/>
          <w:u w:val="single"/>
        </w:rPr>
      </w:pPr>
      <w:r>
        <w:rPr>
          <w:rFonts w:ascii="Georgia" w:hAnsi="Georgia"/>
          <w:b/>
          <w:smallCaps/>
          <w:u w:val="single"/>
        </w:rPr>
        <w:t>educational Information</w:t>
      </w:r>
    </w:p>
    <w:p w14:paraId="4A0710F4" w14:textId="32E75E67" w:rsidR="00164F02" w:rsidRDefault="00164F02" w:rsidP="009F143F">
      <w:pPr>
        <w:rPr>
          <w:rFonts w:ascii="Georgia" w:hAnsi="Georgia"/>
        </w:rPr>
      </w:pPr>
      <w:r w:rsidRPr="00164F02">
        <w:rPr>
          <w:rFonts w:ascii="Georgia" w:hAnsi="Georgia"/>
        </w:rPr>
        <w:t>Please</w:t>
      </w:r>
      <w:r>
        <w:rPr>
          <w:rFonts w:ascii="Georgia" w:hAnsi="Georgia"/>
        </w:rPr>
        <w:t xml:space="preserve"> complete the following for the highest degree you have obtained. Your CV, to be included as an attachment, should have information on all degrees obtained or in progress.</w:t>
      </w:r>
    </w:p>
    <w:p w14:paraId="711D5BEC" w14:textId="0F4FC657" w:rsidR="00164F02" w:rsidRDefault="00164F02" w:rsidP="009F143F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Degree Obtained: </w:t>
      </w:r>
      <w:sdt>
        <w:sdtPr>
          <w:rPr>
            <w:rFonts w:ascii="Georgia" w:hAnsi="Georgia"/>
            <w:b/>
          </w:rPr>
          <w:id w:val="-1087072180"/>
          <w:placeholder>
            <w:docPart w:val="F9F7FC535D6E4EBA8BC974C16DE9EDD5"/>
          </w:placeholder>
          <w:showingPlcHdr/>
        </w:sdtPr>
        <w:sdtEndPr/>
        <w:sdtContent>
          <w:r w:rsidRPr="00640C92">
            <w:rPr>
              <w:rStyle w:val="PlaceholderText"/>
            </w:rPr>
            <w:t>Click or tap here to enter text.</w:t>
          </w:r>
        </w:sdtContent>
      </w:sdt>
    </w:p>
    <w:p w14:paraId="7299AEC9" w14:textId="4708C973" w:rsidR="00164F02" w:rsidRDefault="00164F02" w:rsidP="009F143F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Subject Area: </w:t>
      </w:r>
      <w:sdt>
        <w:sdtPr>
          <w:rPr>
            <w:rFonts w:ascii="Georgia" w:hAnsi="Georgia"/>
            <w:b/>
          </w:rPr>
          <w:id w:val="1797486736"/>
          <w:placeholder>
            <w:docPart w:val="C87017815AC44275A74ACCA1236B1678"/>
          </w:placeholder>
          <w:showingPlcHdr/>
        </w:sdtPr>
        <w:sdtEndPr/>
        <w:sdtContent>
          <w:r w:rsidRPr="00640C92">
            <w:rPr>
              <w:rStyle w:val="PlaceholderText"/>
            </w:rPr>
            <w:t>Click or tap here to enter text.</w:t>
          </w:r>
        </w:sdtContent>
      </w:sdt>
    </w:p>
    <w:p w14:paraId="327E3F56" w14:textId="4C07D560" w:rsidR="00164F02" w:rsidRDefault="00164F02" w:rsidP="009F143F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Educational Institution: </w:t>
      </w:r>
      <w:sdt>
        <w:sdtPr>
          <w:rPr>
            <w:rFonts w:ascii="Georgia" w:hAnsi="Georgia"/>
            <w:b/>
          </w:rPr>
          <w:id w:val="-834686914"/>
          <w:showingPlcHdr/>
        </w:sdtPr>
        <w:sdtEndPr/>
        <w:sdtContent>
          <w:r w:rsidRPr="00640C92">
            <w:rPr>
              <w:rStyle w:val="PlaceholderText"/>
            </w:rPr>
            <w:t>Click or tap here to enter text.</w:t>
          </w:r>
        </w:sdtContent>
      </w:sdt>
    </w:p>
    <w:p w14:paraId="4D5A447B" w14:textId="2837264B" w:rsidR="00164F02" w:rsidRDefault="00164F02" w:rsidP="009F143F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Location of Educational Institution (City and Country): </w:t>
      </w:r>
      <w:sdt>
        <w:sdtPr>
          <w:rPr>
            <w:rFonts w:ascii="Georgia" w:hAnsi="Georgia"/>
            <w:b/>
          </w:rPr>
          <w:id w:val="-1291355524"/>
          <w:showingPlcHdr/>
        </w:sdtPr>
        <w:sdtEndPr/>
        <w:sdtContent>
          <w:r w:rsidRPr="00640C92">
            <w:rPr>
              <w:rStyle w:val="PlaceholderText"/>
            </w:rPr>
            <w:t>Click or tap here to enter text.</w:t>
          </w:r>
        </w:sdtContent>
      </w:sdt>
    </w:p>
    <w:p w14:paraId="183DAEC1" w14:textId="5E9C6D4F" w:rsidR="00164F02" w:rsidRPr="00164F02" w:rsidRDefault="00164F02" w:rsidP="009F143F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Year Completed: </w:t>
      </w:r>
      <w:sdt>
        <w:sdtPr>
          <w:rPr>
            <w:rFonts w:ascii="Georgia" w:hAnsi="Georgia"/>
            <w:b/>
          </w:rPr>
          <w:id w:val="1609470920"/>
          <w:showingPlcHdr/>
        </w:sdtPr>
        <w:sdtEndPr/>
        <w:sdtContent>
          <w:r w:rsidRPr="00640C92">
            <w:rPr>
              <w:rStyle w:val="PlaceholderText"/>
            </w:rPr>
            <w:t>Click or tap here to enter text.</w:t>
          </w:r>
        </w:sdtContent>
      </w:sdt>
    </w:p>
    <w:p w14:paraId="366CDA55" w14:textId="0900AD5F" w:rsidR="00164F02" w:rsidRDefault="00164F02" w:rsidP="009F143F">
      <w:pPr>
        <w:rPr>
          <w:rFonts w:ascii="Georgia" w:hAnsi="Georgia"/>
          <w:b/>
          <w:smallCaps/>
          <w:u w:val="single"/>
        </w:rPr>
      </w:pPr>
    </w:p>
    <w:p w14:paraId="7A07DBB7" w14:textId="1A850341" w:rsidR="00164F02" w:rsidRDefault="00164F02" w:rsidP="009F143F">
      <w:pPr>
        <w:rPr>
          <w:rFonts w:ascii="Georgia" w:hAnsi="Georgia"/>
          <w:b/>
          <w:smallCaps/>
          <w:u w:val="single"/>
        </w:rPr>
      </w:pPr>
    </w:p>
    <w:p w14:paraId="7BDA8D2E" w14:textId="0A67233D" w:rsidR="00164F02" w:rsidRDefault="00164F02" w:rsidP="009F143F">
      <w:pPr>
        <w:rPr>
          <w:rFonts w:ascii="Georgia" w:hAnsi="Georgia"/>
          <w:b/>
          <w:smallCaps/>
          <w:u w:val="single"/>
        </w:rPr>
      </w:pPr>
    </w:p>
    <w:p w14:paraId="31BF82A6" w14:textId="77777777" w:rsidR="00164F02" w:rsidRDefault="00164F02" w:rsidP="009F143F">
      <w:pPr>
        <w:rPr>
          <w:rFonts w:ascii="Georgia" w:hAnsi="Georgia"/>
          <w:b/>
          <w:smallCaps/>
          <w:u w:val="single"/>
        </w:rPr>
      </w:pPr>
    </w:p>
    <w:p w14:paraId="6EA2D759" w14:textId="321A4F9C" w:rsidR="009F143F" w:rsidRPr="00B37CA5" w:rsidRDefault="009F143F" w:rsidP="009F143F">
      <w:pPr>
        <w:rPr>
          <w:rFonts w:ascii="Georgia" w:hAnsi="Georgia"/>
          <w:b/>
          <w:smallCaps/>
          <w:u w:val="single"/>
        </w:rPr>
      </w:pPr>
      <w:r w:rsidRPr="00B37CA5">
        <w:rPr>
          <w:rFonts w:ascii="Georgia" w:hAnsi="Georgia"/>
          <w:b/>
          <w:smallCaps/>
          <w:u w:val="single"/>
        </w:rPr>
        <w:t>Employment Information</w:t>
      </w:r>
    </w:p>
    <w:p w14:paraId="782C67B7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Current Employer: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739368844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5A93D762" w14:textId="77777777" w:rsidR="009F143F" w:rsidRPr="00B37CA5" w:rsidRDefault="009F143F" w:rsidP="009F143F">
      <w:pPr>
        <w:rPr>
          <w:rFonts w:ascii="Georgia" w:hAnsi="Georgia"/>
        </w:rPr>
      </w:pPr>
      <w:r w:rsidRPr="00B37CA5">
        <w:rPr>
          <w:rFonts w:ascii="Georgia" w:hAnsi="Georgia"/>
          <w:b/>
        </w:rPr>
        <w:t xml:space="preserve">Choose the option that best describes your employer: </w:t>
      </w:r>
    </w:p>
    <w:p w14:paraId="74BAA6D6" w14:textId="1FEF5FBA" w:rsidR="00A23DCD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-58599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9F143F" w:rsidRPr="00B37CA5">
        <w:rPr>
          <w:rFonts w:ascii="Georgia" w:hAnsi="Georgia"/>
        </w:rPr>
        <w:t>Government agency</w:t>
      </w:r>
      <w:r w:rsidR="009F143F" w:rsidRPr="00B37CA5">
        <w:rPr>
          <w:rFonts w:ascii="Georgia" w:hAnsi="Georgia"/>
        </w:rPr>
        <w:tab/>
      </w:r>
      <w:sdt>
        <w:sdtPr>
          <w:rPr>
            <w:rFonts w:ascii="Georgia" w:hAnsi="Georgia"/>
          </w:rPr>
          <w:id w:val="-111906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527DC0">
        <w:rPr>
          <w:rFonts w:ascii="Georgia" w:hAnsi="Georgia"/>
        </w:rPr>
        <w:t xml:space="preserve"> </w:t>
      </w:r>
      <w:r w:rsidR="009F143F" w:rsidRPr="00B37CA5">
        <w:rPr>
          <w:rFonts w:ascii="Georgia" w:hAnsi="Georgia"/>
        </w:rPr>
        <w:t>Private company</w:t>
      </w:r>
      <w:r w:rsidR="009F143F" w:rsidRPr="00B37CA5">
        <w:rPr>
          <w:rFonts w:ascii="Georgia" w:hAnsi="Georgia"/>
        </w:rPr>
        <w:tab/>
      </w:r>
    </w:p>
    <w:p w14:paraId="379F5096" w14:textId="77777777" w:rsidR="009F143F" w:rsidRPr="00B37CA5" w:rsidRDefault="002A33F7" w:rsidP="009F143F">
      <w:pPr>
        <w:rPr>
          <w:rFonts w:ascii="Georgia" w:hAnsi="Georgia"/>
        </w:rPr>
      </w:pPr>
      <w:sdt>
        <w:sdtPr>
          <w:rPr>
            <w:rFonts w:ascii="Georgia" w:hAnsi="Georgia"/>
          </w:rPr>
          <w:id w:val="187896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9F143F" w:rsidRPr="00B37CA5">
        <w:rPr>
          <w:rFonts w:ascii="Georgia" w:hAnsi="Georgia"/>
        </w:rPr>
        <w:t>Academic Institution</w:t>
      </w:r>
      <w:r w:rsidR="009F143F" w:rsidRPr="00B37CA5">
        <w:rPr>
          <w:rFonts w:ascii="Georgia" w:hAnsi="Georgia"/>
        </w:rPr>
        <w:tab/>
      </w:r>
      <w:sdt>
        <w:sdtPr>
          <w:rPr>
            <w:rFonts w:ascii="Georgia" w:hAnsi="Georgia"/>
          </w:rPr>
          <w:id w:val="-119923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9F143F" w:rsidRPr="00B37CA5">
        <w:rPr>
          <w:rFonts w:ascii="Georgia" w:hAnsi="Georgia"/>
        </w:rPr>
        <w:t>NGO</w:t>
      </w:r>
    </w:p>
    <w:p w14:paraId="75E3533F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Work Address: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826434534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2CFD800A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Current Position Title: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2127221658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1425C5B2" w14:textId="5A8EF11A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When did you start working at your current employer (month and year</w:t>
      </w:r>
      <w:proofErr w:type="gramStart"/>
      <w:r w:rsidRPr="00B37CA5">
        <w:rPr>
          <w:rFonts w:ascii="Georgia" w:hAnsi="Georgia"/>
          <w:b/>
        </w:rPr>
        <w:t>)?:</w:t>
      </w:r>
      <w:proofErr w:type="gramEnd"/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944147155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081DEAC6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Current Supervisor Name and Position Title: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348615047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7EC46EBD" w14:textId="77777777" w:rsidR="009F143F" w:rsidRPr="00B37CA5" w:rsidRDefault="009F143F" w:rsidP="009F143F">
      <w:pPr>
        <w:rPr>
          <w:rFonts w:ascii="Georgia" w:hAnsi="Georgia"/>
          <w:b/>
        </w:rPr>
      </w:pPr>
      <w:r w:rsidRPr="00B37CA5">
        <w:rPr>
          <w:rFonts w:ascii="Georgia" w:hAnsi="Georgia"/>
          <w:b/>
        </w:rPr>
        <w:t>Briefly describe your job responsibilities including how they relate to cacao/chocolate.</w:t>
      </w:r>
      <w:r w:rsidR="00A23DCD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1898772354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50D94D6F" w14:textId="77777777" w:rsidR="009F143F" w:rsidRDefault="009F143F" w:rsidP="009F143F">
      <w:pPr>
        <w:rPr>
          <w:rFonts w:ascii="Georgia" w:hAnsi="Georgia"/>
          <w:b/>
        </w:rPr>
      </w:pPr>
    </w:p>
    <w:p w14:paraId="1A323743" w14:textId="77777777" w:rsidR="00130E56" w:rsidRPr="00B37CA5" w:rsidRDefault="00130E56" w:rsidP="009F143F">
      <w:pPr>
        <w:rPr>
          <w:rFonts w:ascii="Georgia" w:hAnsi="Georgia"/>
          <w:b/>
        </w:rPr>
      </w:pPr>
    </w:p>
    <w:p w14:paraId="3B7C7012" w14:textId="77777777" w:rsidR="00E344E6" w:rsidRPr="00B37CA5" w:rsidRDefault="00E344E6" w:rsidP="009F143F">
      <w:pPr>
        <w:rPr>
          <w:rFonts w:ascii="Georgia" w:hAnsi="Georgia"/>
          <w:b/>
          <w:smallCaps/>
          <w:u w:val="single"/>
        </w:rPr>
      </w:pPr>
      <w:r w:rsidRPr="00B37CA5">
        <w:rPr>
          <w:rFonts w:ascii="Georgia" w:hAnsi="Georgia"/>
          <w:b/>
          <w:smallCaps/>
          <w:u w:val="single"/>
        </w:rPr>
        <w:t>Language Skills</w:t>
      </w:r>
    </w:p>
    <w:p w14:paraId="2FE426BA" w14:textId="77777777" w:rsidR="00E344E6" w:rsidRPr="00B37CA5" w:rsidRDefault="00E344E6" w:rsidP="009F143F">
      <w:pPr>
        <w:rPr>
          <w:rFonts w:ascii="Georgia" w:hAnsi="Georgia"/>
        </w:rPr>
      </w:pPr>
      <w:r w:rsidRPr="00B37CA5">
        <w:rPr>
          <w:rFonts w:ascii="Georgia" w:hAnsi="Georgia"/>
        </w:rPr>
        <w:t>P</w:t>
      </w:r>
      <w:r w:rsidR="00B16CC2" w:rsidRPr="00B37CA5">
        <w:rPr>
          <w:rFonts w:ascii="Georgia" w:hAnsi="Georgia"/>
        </w:rPr>
        <w:t>lease rate your English</w:t>
      </w:r>
      <w:r w:rsidRPr="00B37CA5">
        <w:rPr>
          <w:rFonts w:ascii="Georgia" w:hAnsi="Georgia"/>
        </w:rPr>
        <w:t xml:space="preserve"> language skills for reading, speaking and listening on a scale from 1 to 5 as follows:</w:t>
      </w:r>
    </w:p>
    <w:p w14:paraId="5EAE6C49" w14:textId="77777777" w:rsidR="00E344E6" w:rsidRPr="00B37CA5" w:rsidRDefault="00E344E6" w:rsidP="009F143F">
      <w:pPr>
        <w:rPr>
          <w:rFonts w:ascii="Georgia" w:hAnsi="Georgia"/>
        </w:rPr>
      </w:pPr>
      <w:r w:rsidRPr="00B37CA5">
        <w:rPr>
          <w:rFonts w:ascii="Georgia" w:hAnsi="Georgia"/>
        </w:rPr>
        <w:t>1 = basic/minimal</w:t>
      </w:r>
    </w:p>
    <w:p w14:paraId="647D07A1" w14:textId="77777777" w:rsidR="00E344E6" w:rsidRPr="00B37CA5" w:rsidRDefault="00E344E6" w:rsidP="009F143F">
      <w:pPr>
        <w:rPr>
          <w:rFonts w:ascii="Georgia" w:hAnsi="Georgia"/>
        </w:rPr>
      </w:pPr>
      <w:r w:rsidRPr="00B37CA5">
        <w:rPr>
          <w:rFonts w:ascii="Georgia" w:hAnsi="Georgia"/>
        </w:rPr>
        <w:t>2 = limited working proficiency</w:t>
      </w:r>
    </w:p>
    <w:p w14:paraId="2B9AA6E6" w14:textId="77777777" w:rsidR="00E344E6" w:rsidRPr="00B37CA5" w:rsidRDefault="00E344E6" w:rsidP="009F143F">
      <w:pPr>
        <w:rPr>
          <w:rFonts w:ascii="Georgia" w:hAnsi="Georgia"/>
        </w:rPr>
      </w:pPr>
      <w:r w:rsidRPr="00B37CA5">
        <w:rPr>
          <w:rFonts w:ascii="Georgia" w:hAnsi="Georgia"/>
        </w:rPr>
        <w:t>3 = general professional proficiency</w:t>
      </w:r>
    </w:p>
    <w:p w14:paraId="67017F3F" w14:textId="77777777" w:rsidR="00E344E6" w:rsidRPr="00B37CA5" w:rsidRDefault="00E344E6" w:rsidP="009F143F">
      <w:pPr>
        <w:rPr>
          <w:rFonts w:ascii="Georgia" w:hAnsi="Georgia"/>
        </w:rPr>
      </w:pPr>
      <w:r w:rsidRPr="00B37CA5">
        <w:rPr>
          <w:rFonts w:ascii="Georgia" w:hAnsi="Georgia"/>
        </w:rPr>
        <w:t>4 = advanced professional proficiency</w:t>
      </w:r>
    </w:p>
    <w:p w14:paraId="3F7B8ED8" w14:textId="77777777" w:rsidR="00E344E6" w:rsidRPr="00B37CA5" w:rsidRDefault="00E344E6" w:rsidP="009F143F">
      <w:pPr>
        <w:rPr>
          <w:rFonts w:ascii="Georgia" w:hAnsi="Georgia"/>
        </w:rPr>
      </w:pPr>
      <w:r w:rsidRPr="00B37CA5">
        <w:rPr>
          <w:rFonts w:ascii="Georgia" w:hAnsi="Georgia"/>
        </w:rPr>
        <w:t>5 = native speaker or functional equivalent to native speaker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6CC2" w:rsidRPr="00B37CA5" w14:paraId="1332A9A7" w14:textId="77777777" w:rsidTr="00B16CC2">
        <w:tc>
          <w:tcPr>
            <w:tcW w:w="3116" w:type="dxa"/>
          </w:tcPr>
          <w:p w14:paraId="0223D116" w14:textId="77777777" w:rsidR="00B16CC2" w:rsidRPr="00B37CA5" w:rsidRDefault="00B16CC2" w:rsidP="009F143F">
            <w:pPr>
              <w:rPr>
                <w:rFonts w:ascii="Georgia" w:hAnsi="Georgia"/>
              </w:rPr>
            </w:pPr>
            <w:r w:rsidRPr="00B37CA5">
              <w:rPr>
                <w:rFonts w:ascii="Georgia" w:hAnsi="Georgia"/>
              </w:rPr>
              <w:t>Reading</w:t>
            </w:r>
          </w:p>
        </w:tc>
        <w:tc>
          <w:tcPr>
            <w:tcW w:w="3117" w:type="dxa"/>
          </w:tcPr>
          <w:p w14:paraId="3318D996" w14:textId="77777777" w:rsidR="00B16CC2" w:rsidRPr="00B37CA5" w:rsidRDefault="00B16CC2" w:rsidP="009F143F">
            <w:pPr>
              <w:rPr>
                <w:rFonts w:ascii="Georgia" w:hAnsi="Georgia"/>
              </w:rPr>
            </w:pPr>
            <w:r w:rsidRPr="00B37CA5">
              <w:rPr>
                <w:rFonts w:ascii="Georgia" w:hAnsi="Georgia"/>
              </w:rPr>
              <w:t>Speaking</w:t>
            </w:r>
          </w:p>
        </w:tc>
        <w:tc>
          <w:tcPr>
            <w:tcW w:w="3117" w:type="dxa"/>
          </w:tcPr>
          <w:p w14:paraId="5B6029DB" w14:textId="77777777" w:rsidR="00B16CC2" w:rsidRPr="00B37CA5" w:rsidRDefault="00B16CC2" w:rsidP="009F143F">
            <w:pPr>
              <w:rPr>
                <w:rFonts w:ascii="Georgia" w:hAnsi="Georgia"/>
              </w:rPr>
            </w:pPr>
            <w:r w:rsidRPr="00B37CA5">
              <w:rPr>
                <w:rFonts w:ascii="Georgia" w:hAnsi="Georgia"/>
              </w:rPr>
              <w:t xml:space="preserve">Listening </w:t>
            </w:r>
          </w:p>
        </w:tc>
      </w:tr>
      <w:tr w:rsidR="00B16CC2" w:rsidRPr="00B37CA5" w14:paraId="2E30BF53" w14:textId="77777777" w:rsidTr="00B16CC2">
        <w:sdt>
          <w:sdtPr>
            <w:rPr>
              <w:rFonts w:ascii="Georgia" w:hAnsi="Georgia"/>
            </w:rPr>
            <w:id w:val="-1229150447"/>
            <w:showingPlcHdr/>
          </w:sdtPr>
          <w:sdtEndPr/>
          <w:sdtContent>
            <w:tc>
              <w:tcPr>
                <w:tcW w:w="3116" w:type="dxa"/>
              </w:tcPr>
              <w:p w14:paraId="19A31F25" w14:textId="77777777" w:rsidR="00B16CC2" w:rsidRPr="00B37CA5" w:rsidRDefault="00A23DCD" w:rsidP="009F143F">
                <w:pPr>
                  <w:rPr>
                    <w:rFonts w:ascii="Georgia" w:hAnsi="Georgia"/>
                  </w:rPr>
                </w:pPr>
                <w:r w:rsidRPr="00B31D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eorgia" w:hAnsi="Georgia"/>
            </w:rPr>
            <w:id w:val="2059283084"/>
            <w:showingPlcHdr/>
          </w:sdtPr>
          <w:sdtEndPr/>
          <w:sdtContent>
            <w:tc>
              <w:tcPr>
                <w:tcW w:w="3117" w:type="dxa"/>
              </w:tcPr>
              <w:p w14:paraId="21EEA01E" w14:textId="77777777" w:rsidR="00B16CC2" w:rsidRPr="00B37CA5" w:rsidRDefault="00A23DCD" w:rsidP="009F143F">
                <w:pPr>
                  <w:rPr>
                    <w:rFonts w:ascii="Georgia" w:hAnsi="Georgia"/>
                  </w:rPr>
                </w:pPr>
                <w:r w:rsidRPr="00B31D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eorgia" w:hAnsi="Georgia"/>
            </w:rPr>
            <w:id w:val="1215931177"/>
            <w:showingPlcHdr/>
          </w:sdtPr>
          <w:sdtEndPr/>
          <w:sdtContent>
            <w:tc>
              <w:tcPr>
                <w:tcW w:w="3117" w:type="dxa"/>
              </w:tcPr>
              <w:p w14:paraId="5A8151EC" w14:textId="77777777" w:rsidR="00B16CC2" w:rsidRPr="00B37CA5" w:rsidRDefault="00A23DCD" w:rsidP="009F143F">
                <w:pPr>
                  <w:rPr>
                    <w:rFonts w:ascii="Georgia" w:hAnsi="Georgia"/>
                  </w:rPr>
                </w:pPr>
                <w:r w:rsidRPr="00B31D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289EE8" w14:textId="77777777" w:rsidR="00B16CC2" w:rsidRDefault="00B16CC2" w:rsidP="009F143F">
      <w:pPr>
        <w:rPr>
          <w:rFonts w:ascii="Georgia" w:hAnsi="Georgia"/>
        </w:rPr>
      </w:pPr>
    </w:p>
    <w:p w14:paraId="137EC52F" w14:textId="77777777" w:rsidR="00130E56" w:rsidRDefault="00130E56" w:rsidP="009F143F">
      <w:pPr>
        <w:rPr>
          <w:rFonts w:ascii="Georgia" w:hAnsi="Georgia"/>
        </w:rPr>
      </w:pPr>
    </w:p>
    <w:p w14:paraId="015F4643" w14:textId="77777777" w:rsidR="00130E56" w:rsidRDefault="00130E56" w:rsidP="009F143F">
      <w:pPr>
        <w:rPr>
          <w:rFonts w:ascii="Georgia" w:hAnsi="Georgia"/>
        </w:rPr>
      </w:pPr>
    </w:p>
    <w:p w14:paraId="3F1735EE" w14:textId="77777777" w:rsidR="00130E56" w:rsidRPr="00B37CA5" w:rsidRDefault="00130E56" w:rsidP="009F143F">
      <w:pPr>
        <w:rPr>
          <w:rFonts w:ascii="Georgia" w:hAnsi="Georgia"/>
        </w:rPr>
      </w:pPr>
    </w:p>
    <w:p w14:paraId="70F16797" w14:textId="77777777" w:rsidR="00130E56" w:rsidRDefault="00130E56" w:rsidP="009F143F">
      <w:pPr>
        <w:rPr>
          <w:rFonts w:ascii="Georgia" w:hAnsi="Georgia"/>
          <w:b/>
          <w:smallCaps/>
          <w:u w:val="single"/>
        </w:rPr>
      </w:pPr>
    </w:p>
    <w:p w14:paraId="787CD123" w14:textId="77777777" w:rsidR="00130E56" w:rsidRDefault="00130E56" w:rsidP="009F143F">
      <w:pPr>
        <w:rPr>
          <w:rFonts w:ascii="Georgia" w:hAnsi="Georgia"/>
          <w:b/>
          <w:smallCaps/>
          <w:u w:val="single"/>
        </w:rPr>
      </w:pPr>
    </w:p>
    <w:p w14:paraId="7464F641" w14:textId="77777777" w:rsidR="00B16CC2" w:rsidRDefault="00B16CC2" w:rsidP="009F143F">
      <w:pPr>
        <w:rPr>
          <w:rFonts w:ascii="Georgia" w:hAnsi="Georgia"/>
          <w:b/>
          <w:smallCaps/>
          <w:u w:val="single"/>
        </w:rPr>
      </w:pPr>
      <w:r w:rsidRPr="00B37CA5">
        <w:rPr>
          <w:rFonts w:ascii="Georgia" w:hAnsi="Georgia"/>
          <w:b/>
          <w:smallCaps/>
          <w:u w:val="single"/>
        </w:rPr>
        <w:t>Qualifications and Proposal</w:t>
      </w:r>
    </w:p>
    <w:p w14:paraId="677023AC" w14:textId="77777777" w:rsidR="00130E56" w:rsidRPr="00B37CA5" w:rsidRDefault="00130E56" w:rsidP="009F143F">
      <w:pPr>
        <w:rPr>
          <w:rFonts w:ascii="Georgia" w:hAnsi="Georgia"/>
          <w:b/>
          <w:smallCaps/>
          <w:u w:val="single"/>
        </w:rPr>
      </w:pPr>
    </w:p>
    <w:p w14:paraId="5C9E4305" w14:textId="77777777" w:rsidR="006E4E36" w:rsidRDefault="00B16CC2" w:rsidP="000D78E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37CA5">
        <w:rPr>
          <w:rFonts w:ascii="Georgia" w:hAnsi="Georgia"/>
        </w:rPr>
        <w:t>Referring to the requirements listed in the announcement, please briefly describe your relevant qualifications and experience for the topic area you have selected. (200 words maximum).</w:t>
      </w:r>
    </w:p>
    <w:p w14:paraId="604822DB" w14:textId="3E7E0975" w:rsidR="00B16CC2" w:rsidRPr="00B37CA5" w:rsidRDefault="002A33F7" w:rsidP="006E4E36">
      <w:pPr>
        <w:pStyle w:val="ListParagraph"/>
        <w:rPr>
          <w:rFonts w:ascii="Georgia" w:hAnsi="Georgia"/>
        </w:rPr>
      </w:pPr>
      <w:sdt>
        <w:sdtPr>
          <w:rPr>
            <w:rFonts w:ascii="Georgia" w:hAnsi="Georgia"/>
          </w:rPr>
          <w:id w:val="1591803658"/>
          <w:showingPlcHdr/>
        </w:sdtPr>
        <w:sdtEndPr/>
        <w:sdtContent>
          <w:r w:rsidR="00A23DCD" w:rsidRPr="00B31D2C">
            <w:rPr>
              <w:rStyle w:val="PlaceholderText"/>
            </w:rPr>
            <w:t>Click or tap here to enter text.</w:t>
          </w:r>
        </w:sdtContent>
      </w:sdt>
    </w:p>
    <w:p w14:paraId="4A6E2684" w14:textId="77777777" w:rsidR="000D78EA" w:rsidRDefault="000D78EA" w:rsidP="000D78EA">
      <w:pPr>
        <w:pStyle w:val="ListParagraph"/>
        <w:rPr>
          <w:rFonts w:ascii="Georgia" w:hAnsi="Georgia"/>
        </w:rPr>
      </w:pPr>
    </w:p>
    <w:p w14:paraId="781FFF51" w14:textId="77777777" w:rsidR="00130E56" w:rsidRDefault="00130E56" w:rsidP="000D78EA">
      <w:pPr>
        <w:pStyle w:val="ListParagraph"/>
        <w:rPr>
          <w:rFonts w:ascii="Georgia" w:hAnsi="Georgia"/>
        </w:rPr>
      </w:pPr>
    </w:p>
    <w:p w14:paraId="7E92C32E" w14:textId="77777777" w:rsidR="00130E56" w:rsidRDefault="00130E56" w:rsidP="000D78EA">
      <w:pPr>
        <w:pStyle w:val="ListParagraph"/>
        <w:rPr>
          <w:rFonts w:ascii="Georgia" w:hAnsi="Georgia"/>
        </w:rPr>
      </w:pPr>
    </w:p>
    <w:p w14:paraId="5F56A62F" w14:textId="77777777" w:rsidR="00130E56" w:rsidRPr="00B37CA5" w:rsidRDefault="00130E56" w:rsidP="000D78EA">
      <w:pPr>
        <w:pStyle w:val="ListParagraph"/>
        <w:rPr>
          <w:rFonts w:ascii="Georgia" w:hAnsi="Georgia"/>
        </w:rPr>
      </w:pPr>
    </w:p>
    <w:p w14:paraId="70C9E1FF" w14:textId="77777777" w:rsidR="006E4E36" w:rsidRDefault="000D78EA" w:rsidP="000D78E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37CA5">
        <w:rPr>
          <w:rFonts w:ascii="Georgia" w:hAnsi="Georgia"/>
        </w:rPr>
        <w:t xml:space="preserve">Please submit an illustrative research proposal for the six-month visiting researcher period. Note that this proposal will serve as a starting point for discussion with successful applicants. The final research plan will be developed jointly by the selected visiting researcher and host. The proposal should include the following sections: background, problem statement, experimental design, relevance to the field, impact, </w:t>
      </w:r>
      <w:r w:rsidR="00573EB4" w:rsidRPr="00B37CA5">
        <w:rPr>
          <w:rFonts w:ascii="Georgia" w:hAnsi="Georgia"/>
        </w:rPr>
        <w:t xml:space="preserve">timeline </w:t>
      </w:r>
      <w:r w:rsidRPr="00B37CA5">
        <w:rPr>
          <w:rFonts w:ascii="Georgia" w:hAnsi="Georgia"/>
        </w:rPr>
        <w:t xml:space="preserve">and references. The maximum length is </w:t>
      </w:r>
      <w:r w:rsidR="00B7222F" w:rsidRPr="00B37CA5">
        <w:rPr>
          <w:rFonts w:ascii="Georgia" w:hAnsi="Georgia"/>
        </w:rPr>
        <w:t xml:space="preserve">three </w:t>
      </w:r>
      <w:r w:rsidRPr="00B37CA5">
        <w:rPr>
          <w:rFonts w:ascii="Georgia" w:hAnsi="Georgia"/>
        </w:rPr>
        <w:t>pages.</w:t>
      </w:r>
      <w:r w:rsidR="006E4E36">
        <w:rPr>
          <w:rFonts w:ascii="Georgia" w:hAnsi="Georgia"/>
        </w:rPr>
        <w:t xml:space="preserve"> The proposal can be entered below or attached as a separate document.</w:t>
      </w:r>
    </w:p>
    <w:p w14:paraId="7EC87290" w14:textId="4BC57297" w:rsidR="000D78EA" w:rsidRPr="00B37CA5" w:rsidRDefault="002A33F7" w:rsidP="006E4E36">
      <w:pPr>
        <w:pStyle w:val="ListParagraph"/>
        <w:rPr>
          <w:rFonts w:ascii="Georgia" w:hAnsi="Georgia"/>
        </w:rPr>
      </w:pPr>
      <w:sdt>
        <w:sdtPr>
          <w:rPr>
            <w:rFonts w:ascii="Georgia" w:hAnsi="Georgia"/>
          </w:rPr>
          <w:id w:val="-2022305963"/>
          <w:showingPlcHdr/>
        </w:sdtPr>
        <w:sdtEndPr/>
        <w:sdtContent>
          <w:r w:rsidR="006E4E36" w:rsidRPr="00B31D2C">
            <w:rPr>
              <w:rStyle w:val="PlaceholderText"/>
            </w:rPr>
            <w:t>Click or tap here to enter text.</w:t>
          </w:r>
        </w:sdtContent>
      </w:sdt>
    </w:p>
    <w:p w14:paraId="6ADFEBA1" w14:textId="77777777" w:rsidR="008C0F0F" w:rsidRDefault="008C0F0F" w:rsidP="008C0F0F">
      <w:pPr>
        <w:pStyle w:val="ListParagraph"/>
        <w:rPr>
          <w:rFonts w:ascii="Georgia" w:hAnsi="Georgia"/>
          <w:b/>
        </w:rPr>
      </w:pPr>
    </w:p>
    <w:p w14:paraId="54157658" w14:textId="77777777" w:rsidR="00130E56" w:rsidRPr="00B37CA5" w:rsidRDefault="00130E56" w:rsidP="008C0F0F">
      <w:pPr>
        <w:pStyle w:val="ListParagraph"/>
        <w:rPr>
          <w:rFonts w:ascii="Georgia" w:hAnsi="Georgia"/>
          <w:b/>
        </w:rPr>
      </w:pPr>
    </w:p>
    <w:p w14:paraId="2B5F804B" w14:textId="77777777" w:rsidR="008C0F0F" w:rsidRPr="00B37CA5" w:rsidRDefault="008C0F0F" w:rsidP="008C0F0F">
      <w:pPr>
        <w:rPr>
          <w:rFonts w:ascii="Georgia" w:hAnsi="Georgia"/>
          <w:b/>
          <w:smallCaps/>
          <w:u w:val="single"/>
        </w:rPr>
      </w:pPr>
      <w:r w:rsidRPr="00B37CA5">
        <w:rPr>
          <w:rFonts w:ascii="Georgia" w:hAnsi="Georgia"/>
          <w:b/>
          <w:smallCaps/>
          <w:u w:val="single"/>
        </w:rPr>
        <w:t>Required Attachments</w:t>
      </w:r>
    </w:p>
    <w:p w14:paraId="09C97A04" w14:textId="77777777" w:rsidR="008C0F0F" w:rsidRPr="00B37CA5" w:rsidRDefault="002A33F7" w:rsidP="00A23DCD">
      <w:pPr>
        <w:pStyle w:val="ListParagraph"/>
        <w:rPr>
          <w:rFonts w:ascii="Georgia" w:hAnsi="Georgia"/>
          <w:b/>
          <w:u w:val="single"/>
        </w:rPr>
      </w:pPr>
      <w:sdt>
        <w:sdtPr>
          <w:rPr>
            <w:rFonts w:ascii="Georgia" w:hAnsi="Georgia"/>
          </w:rPr>
          <w:id w:val="-109855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8C0F0F" w:rsidRPr="00B37CA5">
        <w:rPr>
          <w:rFonts w:ascii="Georgia" w:hAnsi="Georgia"/>
        </w:rPr>
        <w:t>CV (in English) that includes education, work experience and publications</w:t>
      </w:r>
    </w:p>
    <w:p w14:paraId="115AAAD8" w14:textId="77777777" w:rsidR="008C0F0F" w:rsidRPr="00B37CA5" w:rsidRDefault="002A33F7" w:rsidP="00A23DCD">
      <w:pPr>
        <w:pStyle w:val="ListParagraph"/>
        <w:rPr>
          <w:rFonts w:ascii="Georgia" w:hAnsi="Georgia"/>
          <w:b/>
          <w:u w:val="single"/>
        </w:rPr>
      </w:pPr>
      <w:sdt>
        <w:sdtPr>
          <w:rPr>
            <w:rFonts w:ascii="Georgia" w:hAnsi="Georgia"/>
          </w:rPr>
          <w:id w:val="32047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8C0F0F" w:rsidRPr="00B37CA5">
        <w:rPr>
          <w:rFonts w:ascii="Georgia" w:hAnsi="Georgia"/>
        </w:rPr>
        <w:t>Letter of recommendation from current supervisor that also confirms your availability to participate in a six-month exchange program</w:t>
      </w:r>
    </w:p>
    <w:p w14:paraId="149ED05C" w14:textId="69E149CF" w:rsidR="00B16CC2" w:rsidRPr="00D95A5C" w:rsidRDefault="002A33F7" w:rsidP="00D95A5C">
      <w:pPr>
        <w:pStyle w:val="ListParagraph"/>
        <w:rPr>
          <w:rFonts w:ascii="Georgia" w:hAnsi="Georgia"/>
          <w:b/>
          <w:u w:val="single"/>
        </w:rPr>
      </w:pPr>
      <w:sdt>
        <w:sdtPr>
          <w:rPr>
            <w:rFonts w:ascii="Georgia" w:hAnsi="Georgia"/>
          </w:rPr>
          <w:id w:val="109358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DCD">
            <w:rPr>
              <w:rFonts w:ascii="MS Gothic" w:eastAsia="MS Gothic" w:hAnsi="MS Gothic" w:hint="eastAsia"/>
            </w:rPr>
            <w:t>☐</w:t>
          </w:r>
        </w:sdtContent>
      </w:sdt>
      <w:r w:rsidR="008C0F0F" w:rsidRPr="00B37CA5">
        <w:rPr>
          <w:rFonts w:ascii="Georgia" w:hAnsi="Georgia"/>
        </w:rPr>
        <w:t>Letter of recommendation from a research collaborator or colleague</w:t>
      </w:r>
    </w:p>
    <w:sectPr w:rsidR="00B16CC2" w:rsidRPr="00D95A5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F5D91" w14:textId="77777777" w:rsidR="002A33F7" w:rsidRDefault="002A33F7" w:rsidP="00B37CA5">
      <w:pPr>
        <w:spacing w:after="0" w:line="240" w:lineRule="auto"/>
      </w:pPr>
      <w:r>
        <w:separator/>
      </w:r>
    </w:p>
  </w:endnote>
  <w:endnote w:type="continuationSeparator" w:id="0">
    <w:p w14:paraId="67E85109" w14:textId="77777777" w:rsidR="002A33F7" w:rsidRDefault="002A33F7" w:rsidP="00B3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53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1749F" w14:textId="0C14585E" w:rsidR="006E4E36" w:rsidRDefault="006E4E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54106" w14:textId="77777777" w:rsidR="006E4E36" w:rsidRDefault="006E4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AAE5" w14:textId="77777777" w:rsidR="002A33F7" w:rsidRDefault="002A33F7" w:rsidP="00B37CA5">
      <w:pPr>
        <w:spacing w:after="0" w:line="240" w:lineRule="auto"/>
      </w:pPr>
      <w:r>
        <w:separator/>
      </w:r>
    </w:p>
  </w:footnote>
  <w:footnote w:type="continuationSeparator" w:id="0">
    <w:p w14:paraId="07539D11" w14:textId="77777777" w:rsidR="002A33F7" w:rsidRDefault="002A33F7" w:rsidP="00B3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C1FA" w14:textId="5C70E041" w:rsidR="00B37CA5" w:rsidRDefault="00D95A5C">
    <w:pPr>
      <w:pStyle w:val="Header"/>
    </w:pPr>
    <w:r>
      <w:rPr>
        <w:rFonts w:ascii="Helvetica" w:hAnsi="Helvetica" w:cs="Helvetica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3D86CDC" wp14:editId="1A211E02">
          <wp:simplePos x="0" y="0"/>
          <wp:positionH relativeFrom="column">
            <wp:posOffset>25400</wp:posOffset>
          </wp:positionH>
          <wp:positionV relativeFrom="paragraph">
            <wp:posOffset>-292100</wp:posOffset>
          </wp:positionV>
          <wp:extent cx="2286000" cy="711200"/>
          <wp:effectExtent l="0" t="0" r="0" b="0"/>
          <wp:wrapTight wrapText="bothSides">
            <wp:wrapPolygon edited="0">
              <wp:start x="0" y="0"/>
              <wp:lineTo x="0" y="20829"/>
              <wp:lineTo x="21360" y="20829"/>
              <wp:lineTo x="21360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C868A" w14:textId="77777777" w:rsidR="00B37CA5" w:rsidRDefault="00B3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793"/>
    <w:multiLevelType w:val="hybridMultilevel"/>
    <w:tmpl w:val="6E6A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775AD"/>
    <w:multiLevelType w:val="hybridMultilevel"/>
    <w:tmpl w:val="5A9EB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X2dszAXJtjlh/wpRpMujIhWUuQEKOofPIJDlkhTdEs3zknf4vvxguTjuGL8wCGlSL1rCAKsg27pHaqoNLQuEQ==" w:salt="ZD1TUCmW+Mkft6bFaEaw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E36"/>
    <w:rsid w:val="00016CD1"/>
    <w:rsid w:val="000D78EA"/>
    <w:rsid w:val="00130E56"/>
    <w:rsid w:val="00164F02"/>
    <w:rsid w:val="00172890"/>
    <w:rsid w:val="001D17D4"/>
    <w:rsid w:val="00213EFC"/>
    <w:rsid w:val="00222605"/>
    <w:rsid w:val="002A33F7"/>
    <w:rsid w:val="0033005B"/>
    <w:rsid w:val="00522D81"/>
    <w:rsid w:val="00523F4A"/>
    <w:rsid w:val="00527DC0"/>
    <w:rsid w:val="00573EB4"/>
    <w:rsid w:val="005C353B"/>
    <w:rsid w:val="006A506D"/>
    <w:rsid w:val="006E4E36"/>
    <w:rsid w:val="00706CDC"/>
    <w:rsid w:val="008042F6"/>
    <w:rsid w:val="008C0F0F"/>
    <w:rsid w:val="00955334"/>
    <w:rsid w:val="009C26E3"/>
    <w:rsid w:val="009F143F"/>
    <w:rsid w:val="00A23DCD"/>
    <w:rsid w:val="00A43F08"/>
    <w:rsid w:val="00B16CC2"/>
    <w:rsid w:val="00B37CA5"/>
    <w:rsid w:val="00B7222F"/>
    <w:rsid w:val="00B87D1F"/>
    <w:rsid w:val="00D95A5C"/>
    <w:rsid w:val="00DE69EF"/>
    <w:rsid w:val="00E02F37"/>
    <w:rsid w:val="00E344E6"/>
    <w:rsid w:val="00EB66D6"/>
    <w:rsid w:val="00F26376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C2C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E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6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A5"/>
  </w:style>
  <w:style w:type="paragraph" w:styleId="Footer">
    <w:name w:val="footer"/>
    <w:basedOn w:val="Normal"/>
    <w:link w:val="FooterChar"/>
    <w:uiPriority w:val="99"/>
    <w:unhideWhenUsed/>
    <w:rsid w:val="00B37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A5"/>
  </w:style>
  <w:style w:type="character" w:styleId="PlaceholderText">
    <w:name w:val="Placeholder Text"/>
    <w:basedOn w:val="DefaultParagraphFont"/>
    <w:uiPriority w:val="99"/>
    <w:semiHidden/>
    <w:rsid w:val="00A23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EF2F02EBB540449F9942F0F79D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F493-12EC-4A12-9F87-612A27E073FF}"/>
      </w:docPartPr>
      <w:docPartBody>
        <w:p w:rsidR="00914C36" w:rsidRDefault="005C2A83" w:rsidP="005C2A83">
          <w:pPr>
            <w:pStyle w:val="A9EF2F02EBB540449F9942F0F79D866D2"/>
          </w:pPr>
          <w:r w:rsidRPr="00B31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A4717E1643589F8594E5FE5F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3084-826B-4711-BCD9-F05A71E584D0}"/>
      </w:docPartPr>
      <w:docPartBody>
        <w:p w:rsidR="00914C36" w:rsidRDefault="005C2A83" w:rsidP="005C2A83">
          <w:pPr>
            <w:pStyle w:val="4E29A4717E1643589F8594E5FE5F04A12"/>
          </w:pPr>
          <w:r w:rsidRPr="00B31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5091A2FD842DC837857C77D2C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EF6E-36B8-4F8F-945D-625B064EB240}"/>
      </w:docPartPr>
      <w:docPartBody>
        <w:p w:rsidR="00914C36" w:rsidRDefault="005C2A83" w:rsidP="005C2A83">
          <w:pPr>
            <w:pStyle w:val="D065091A2FD842DC837857C77D2C861A2"/>
          </w:pPr>
          <w:r w:rsidRPr="00B31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3241BDE2F46C39FA9651038AF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B38B8-A937-4544-820B-1C8EDED9520C}"/>
      </w:docPartPr>
      <w:docPartBody>
        <w:p w:rsidR="00914C36" w:rsidRDefault="005C2A83" w:rsidP="005C2A83">
          <w:pPr>
            <w:pStyle w:val="89F3241BDE2F46C39FA9651038AF633B2"/>
          </w:pPr>
          <w:r w:rsidRPr="00B31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8C03CA8154D84B7A5FAC3D8A7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2F17-B952-49DB-8B41-367D2472DBB1}"/>
      </w:docPartPr>
      <w:docPartBody>
        <w:p w:rsidR="00914C36" w:rsidRDefault="005C2A83" w:rsidP="005C2A83">
          <w:pPr>
            <w:pStyle w:val="83D8C03CA8154D84B7A5FAC3D8A78F9C2"/>
          </w:pPr>
          <w:r w:rsidRPr="00B31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7FC535D6E4EBA8BC974C16DE9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267BA-B474-451F-8F51-6404B215B56F}"/>
      </w:docPartPr>
      <w:docPartBody>
        <w:p w:rsidR="00BF6149" w:rsidRDefault="005C2A83" w:rsidP="005C2A83">
          <w:pPr>
            <w:pStyle w:val="F9F7FC535D6E4EBA8BC974C16DE9EDD5"/>
          </w:pPr>
          <w:r w:rsidRPr="00640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017815AC44275A74ACCA1236B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B625-EE04-471E-A8B1-1CEAA6C13961}"/>
      </w:docPartPr>
      <w:docPartBody>
        <w:p w:rsidR="00BF6149" w:rsidRDefault="005C2A83" w:rsidP="005C2A83">
          <w:pPr>
            <w:pStyle w:val="C87017815AC44275A74ACCA1236B1678"/>
          </w:pPr>
          <w:r w:rsidRPr="00640C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48D"/>
    <w:rsid w:val="004A4310"/>
    <w:rsid w:val="005C2A83"/>
    <w:rsid w:val="006558E1"/>
    <w:rsid w:val="0076591D"/>
    <w:rsid w:val="0079152D"/>
    <w:rsid w:val="00914C36"/>
    <w:rsid w:val="00BF6149"/>
    <w:rsid w:val="00C5648D"/>
    <w:rsid w:val="00D37739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A83"/>
    <w:rPr>
      <w:color w:val="808080"/>
    </w:rPr>
  </w:style>
  <w:style w:type="paragraph" w:customStyle="1" w:styleId="A9EF2F02EBB540449F9942F0F79D866D">
    <w:name w:val="A9EF2F02EBB540449F9942F0F79D866D"/>
  </w:style>
  <w:style w:type="paragraph" w:customStyle="1" w:styleId="4E29A4717E1643589F8594E5FE5F04A1">
    <w:name w:val="4E29A4717E1643589F8594E5FE5F04A1"/>
  </w:style>
  <w:style w:type="paragraph" w:customStyle="1" w:styleId="D065091A2FD842DC837857C77D2C861A">
    <w:name w:val="D065091A2FD842DC837857C77D2C861A"/>
  </w:style>
  <w:style w:type="paragraph" w:customStyle="1" w:styleId="89F3241BDE2F46C39FA9651038AF633B">
    <w:name w:val="89F3241BDE2F46C39FA9651038AF633B"/>
  </w:style>
  <w:style w:type="paragraph" w:customStyle="1" w:styleId="83D8C03CA8154D84B7A5FAC3D8A78F9C">
    <w:name w:val="83D8C03CA8154D84B7A5FAC3D8A78F9C"/>
  </w:style>
  <w:style w:type="paragraph" w:customStyle="1" w:styleId="E0B9AAF3CBC44018A2E24F72E037BD6E">
    <w:name w:val="E0B9AAF3CBC44018A2E24F72E037BD6E"/>
  </w:style>
  <w:style w:type="paragraph" w:customStyle="1" w:styleId="0636989975DA41BB9F687AFD7A69BBA2">
    <w:name w:val="0636989975DA41BB9F687AFD7A69BBA2"/>
  </w:style>
  <w:style w:type="paragraph" w:customStyle="1" w:styleId="563C6C2327DE4167B9BD0F77E1FA7007">
    <w:name w:val="563C6C2327DE4167B9BD0F77E1FA7007"/>
  </w:style>
  <w:style w:type="paragraph" w:customStyle="1" w:styleId="9B0EC7F6D6ED402083822052367BA767">
    <w:name w:val="9B0EC7F6D6ED402083822052367BA767"/>
  </w:style>
  <w:style w:type="paragraph" w:customStyle="1" w:styleId="97AE005D09CE43448DDDFD6394DEBE45">
    <w:name w:val="97AE005D09CE43448DDDFD6394DEBE45"/>
  </w:style>
  <w:style w:type="paragraph" w:customStyle="1" w:styleId="A2510AA62F5D44AB9871CD5EFAAD3606">
    <w:name w:val="A2510AA62F5D44AB9871CD5EFAAD3606"/>
  </w:style>
  <w:style w:type="paragraph" w:customStyle="1" w:styleId="BED771B5D612415F98AAB6A3C75A5563">
    <w:name w:val="BED771B5D612415F98AAB6A3C75A5563"/>
  </w:style>
  <w:style w:type="paragraph" w:customStyle="1" w:styleId="A954B231A458450096A8E039186E7950">
    <w:name w:val="A954B231A458450096A8E039186E7950"/>
  </w:style>
  <w:style w:type="paragraph" w:customStyle="1" w:styleId="C7876A293AD74C5A98652ECE75C8C492">
    <w:name w:val="C7876A293AD74C5A98652ECE75C8C492"/>
  </w:style>
  <w:style w:type="paragraph" w:customStyle="1" w:styleId="D6BE4EF1D20E4995A5F1B78E03609767">
    <w:name w:val="D6BE4EF1D20E4995A5F1B78E03609767"/>
  </w:style>
  <w:style w:type="paragraph" w:customStyle="1" w:styleId="A9EF2F02EBB540449F9942F0F79D866D1">
    <w:name w:val="A9EF2F02EBB540449F9942F0F79D866D1"/>
    <w:rsid w:val="00C5648D"/>
    <w:rPr>
      <w:rFonts w:eastAsiaTheme="minorHAnsi"/>
    </w:rPr>
  </w:style>
  <w:style w:type="paragraph" w:customStyle="1" w:styleId="4E29A4717E1643589F8594E5FE5F04A11">
    <w:name w:val="4E29A4717E1643589F8594E5FE5F04A11"/>
    <w:rsid w:val="00C5648D"/>
    <w:rPr>
      <w:rFonts w:eastAsiaTheme="minorHAnsi"/>
    </w:rPr>
  </w:style>
  <w:style w:type="paragraph" w:customStyle="1" w:styleId="D065091A2FD842DC837857C77D2C861A1">
    <w:name w:val="D065091A2FD842DC837857C77D2C861A1"/>
    <w:rsid w:val="00C5648D"/>
    <w:rPr>
      <w:rFonts w:eastAsiaTheme="minorHAnsi"/>
    </w:rPr>
  </w:style>
  <w:style w:type="paragraph" w:customStyle="1" w:styleId="89F3241BDE2F46C39FA9651038AF633B1">
    <w:name w:val="89F3241BDE2F46C39FA9651038AF633B1"/>
    <w:rsid w:val="00C5648D"/>
    <w:rPr>
      <w:rFonts w:eastAsiaTheme="minorHAnsi"/>
    </w:rPr>
  </w:style>
  <w:style w:type="paragraph" w:customStyle="1" w:styleId="83D8C03CA8154D84B7A5FAC3D8A78F9C1">
    <w:name w:val="83D8C03CA8154D84B7A5FAC3D8A78F9C1"/>
    <w:rsid w:val="00C5648D"/>
    <w:rPr>
      <w:rFonts w:eastAsiaTheme="minorHAnsi"/>
    </w:rPr>
  </w:style>
  <w:style w:type="paragraph" w:customStyle="1" w:styleId="E0B9AAF3CBC44018A2E24F72E037BD6E1">
    <w:name w:val="E0B9AAF3CBC44018A2E24F72E037BD6E1"/>
    <w:rsid w:val="00C5648D"/>
    <w:rPr>
      <w:rFonts w:eastAsiaTheme="minorHAnsi"/>
    </w:rPr>
  </w:style>
  <w:style w:type="paragraph" w:customStyle="1" w:styleId="0636989975DA41BB9F687AFD7A69BBA21">
    <w:name w:val="0636989975DA41BB9F687AFD7A69BBA21"/>
    <w:rsid w:val="00C5648D"/>
    <w:rPr>
      <w:rFonts w:eastAsiaTheme="minorHAnsi"/>
    </w:rPr>
  </w:style>
  <w:style w:type="paragraph" w:customStyle="1" w:styleId="563C6C2327DE4167B9BD0F77E1FA70071">
    <w:name w:val="563C6C2327DE4167B9BD0F77E1FA70071"/>
    <w:rsid w:val="00C5648D"/>
    <w:rPr>
      <w:rFonts w:eastAsiaTheme="minorHAnsi"/>
    </w:rPr>
  </w:style>
  <w:style w:type="paragraph" w:customStyle="1" w:styleId="9B0EC7F6D6ED402083822052367BA7671">
    <w:name w:val="9B0EC7F6D6ED402083822052367BA7671"/>
    <w:rsid w:val="00C5648D"/>
    <w:rPr>
      <w:rFonts w:eastAsiaTheme="minorHAnsi"/>
    </w:rPr>
  </w:style>
  <w:style w:type="paragraph" w:customStyle="1" w:styleId="97AE005D09CE43448DDDFD6394DEBE451">
    <w:name w:val="97AE005D09CE43448DDDFD6394DEBE451"/>
    <w:rsid w:val="00C5648D"/>
    <w:rPr>
      <w:rFonts w:eastAsiaTheme="minorHAnsi"/>
    </w:rPr>
  </w:style>
  <w:style w:type="paragraph" w:customStyle="1" w:styleId="A2510AA62F5D44AB9871CD5EFAAD36061">
    <w:name w:val="A2510AA62F5D44AB9871CD5EFAAD36061"/>
    <w:rsid w:val="00C5648D"/>
    <w:rPr>
      <w:rFonts w:eastAsiaTheme="minorHAnsi"/>
    </w:rPr>
  </w:style>
  <w:style w:type="paragraph" w:customStyle="1" w:styleId="BED771B5D612415F98AAB6A3C75A55631">
    <w:name w:val="BED771B5D612415F98AAB6A3C75A55631"/>
    <w:rsid w:val="00C5648D"/>
    <w:rPr>
      <w:rFonts w:eastAsiaTheme="minorHAnsi"/>
    </w:rPr>
  </w:style>
  <w:style w:type="paragraph" w:customStyle="1" w:styleId="A954B231A458450096A8E039186E79501">
    <w:name w:val="A954B231A458450096A8E039186E79501"/>
    <w:rsid w:val="00C5648D"/>
    <w:rPr>
      <w:rFonts w:eastAsiaTheme="minorHAnsi"/>
    </w:rPr>
  </w:style>
  <w:style w:type="paragraph" w:customStyle="1" w:styleId="C7876A293AD74C5A98652ECE75C8C4921">
    <w:name w:val="C7876A293AD74C5A98652ECE75C8C4921"/>
    <w:rsid w:val="00C5648D"/>
    <w:rPr>
      <w:rFonts w:eastAsiaTheme="minorHAnsi"/>
    </w:rPr>
  </w:style>
  <w:style w:type="paragraph" w:customStyle="1" w:styleId="D6BE4EF1D20E4995A5F1B78E036097671">
    <w:name w:val="D6BE4EF1D20E4995A5F1B78E036097671"/>
    <w:rsid w:val="00C5648D"/>
    <w:pPr>
      <w:ind w:left="720"/>
      <w:contextualSpacing/>
    </w:pPr>
    <w:rPr>
      <w:rFonts w:eastAsiaTheme="minorHAnsi"/>
    </w:rPr>
  </w:style>
  <w:style w:type="paragraph" w:customStyle="1" w:styleId="7697E48BD2AD46D0A6EE4017640C1083">
    <w:name w:val="7697E48BD2AD46D0A6EE4017640C1083"/>
    <w:rsid w:val="00C5648D"/>
    <w:pPr>
      <w:ind w:left="720"/>
      <w:contextualSpacing/>
    </w:pPr>
    <w:rPr>
      <w:rFonts w:eastAsiaTheme="minorHAnsi"/>
    </w:rPr>
  </w:style>
  <w:style w:type="paragraph" w:customStyle="1" w:styleId="A9EF2F02EBB540449F9942F0F79D866D2">
    <w:name w:val="A9EF2F02EBB540449F9942F0F79D866D2"/>
    <w:rsid w:val="005C2A83"/>
    <w:rPr>
      <w:rFonts w:eastAsiaTheme="minorHAnsi"/>
    </w:rPr>
  </w:style>
  <w:style w:type="paragraph" w:customStyle="1" w:styleId="4E29A4717E1643589F8594E5FE5F04A12">
    <w:name w:val="4E29A4717E1643589F8594E5FE5F04A12"/>
    <w:rsid w:val="005C2A83"/>
    <w:rPr>
      <w:rFonts w:eastAsiaTheme="minorHAnsi"/>
    </w:rPr>
  </w:style>
  <w:style w:type="paragraph" w:customStyle="1" w:styleId="D065091A2FD842DC837857C77D2C861A2">
    <w:name w:val="D065091A2FD842DC837857C77D2C861A2"/>
    <w:rsid w:val="005C2A83"/>
    <w:rPr>
      <w:rFonts w:eastAsiaTheme="minorHAnsi"/>
    </w:rPr>
  </w:style>
  <w:style w:type="paragraph" w:customStyle="1" w:styleId="89F3241BDE2F46C39FA9651038AF633B2">
    <w:name w:val="89F3241BDE2F46C39FA9651038AF633B2"/>
    <w:rsid w:val="005C2A83"/>
    <w:rPr>
      <w:rFonts w:eastAsiaTheme="minorHAnsi"/>
    </w:rPr>
  </w:style>
  <w:style w:type="paragraph" w:customStyle="1" w:styleId="83D8C03CA8154D84B7A5FAC3D8A78F9C2">
    <w:name w:val="83D8C03CA8154D84B7A5FAC3D8A78F9C2"/>
    <w:rsid w:val="005C2A83"/>
    <w:rPr>
      <w:rFonts w:eastAsiaTheme="minorHAnsi"/>
    </w:rPr>
  </w:style>
  <w:style w:type="paragraph" w:customStyle="1" w:styleId="F9F7FC535D6E4EBA8BC974C16DE9EDD5">
    <w:name w:val="F9F7FC535D6E4EBA8BC974C16DE9EDD5"/>
    <w:rsid w:val="005C2A83"/>
    <w:rPr>
      <w:rFonts w:eastAsiaTheme="minorHAnsi"/>
    </w:rPr>
  </w:style>
  <w:style w:type="paragraph" w:customStyle="1" w:styleId="C87017815AC44275A74ACCA1236B1678">
    <w:name w:val="C87017815AC44275A74ACCA1236B1678"/>
    <w:rsid w:val="005C2A83"/>
    <w:rPr>
      <w:rFonts w:eastAsiaTheme="minorHAnsi"/>
    </w:rPr>
  </w:style>
  <w:style w:type="paragraph" w:customStyle="1" w:styleId="9789F46A8F594B6AA8303EC8E388B921">
    <w:name w:val="9789F46A8F594B6AA8303EC8E388B921"/>
    <w:rsid w:val="005C2A83"/>
    <w:rPr>
      <w:rFonts w:eastAsiaTheme="minorHAnsi"/>
    </w:rPr>
  </w:style>
  <w:style w:type="paragraph" w:customStyle="1" w:styleId="4D2A811732CF4C7786734D00E409729B">
    <w:name w:val="4D2A811732CF4C7786734D00E409729B"/>
    <w:rsid w:val="005C2A83"/>
    <w:rPr>
      <w:rFonts w:eastAsiaTheme="minorHAnsi"/>
    </w:rPr>
  </w:style>
  <w:style w:type="paragraph" w:customStyle="1" w:styleId="9C2F83E0379F46F5BFFE93E7A29843C2">
    <w:name w:val="9C2F83E0379F46F5BFFE93E7A29843C2"/>
    <w:rsid w:val="005C2A83"/>
    <w:rPr>
      <w:rFonts w:eastAsiaTheme="minorHAnsi"/>
    </w:rPr>
  </w:style>
  <w:style w:type="paragraph" w:customStyle="1" w:styleId="6A4F3E54E40B4F1CA13DCEBFD168755D">
    <w:name w:val="6A4F3E54E40B4F1CA13DCEBFD168755D"/>
    <w:rsid w:val="005C2A83"/>
    <w:rPr>
      <w:rFonts w:eastAsiaTheme="minorHAnsi"/>
    </w:rPr>
  </w:style>
  <w:style w:type="paragraph" w:customStyle="1" w:styleId="47DC25C7FEEF4844BE22C0D6B1CDAB57">
    <w:name w:val="47DC25C7FEEF4844BE22C0D6B1CDAB57"/>
    <w:rsid w:val="005C2A83"/>
    <w:rPr>
      <w:rFonts w:eastAsiaTheme="minorHAnsi"/>
    </w:rPr>
  </w:style>
  <w:style w:type="paragraph" w:customStyle="1" w:styleId="23C42F5081184C0089D356A5BC859FCA">
    <w:name w:val="23C42F5081184C0089D356A5BC859FCA"/>
    <w:rsid w:val="005C2A83"/>
    <w:rPr>
      <w:rFonts w:eastAsiaTheme="minorHAnsi"/>
    </w:rPr>
  </w:style>
  <w:style w:type="paragraph" w:customStyle="1" w:styleId="94D574E81F87475B9A808A91102A56D6">
    <w:name w:val="94D574E81F87475B9A808A91102A56D6"/>
    <w:rsid w:val="005C2A83"/>
    <w:rPr>
      <w:rFonts w:eastAsiaTheme="minorHAnsi"/>
    </w:rPr>
  </w:style>
  <w:style w:type="paragraph" w:customStyle="1" w:styleId="2DB07DB15C2B4EE583B9BEDF9DAA90EC">
    <w:name w:val="2DB07DB15C2B4EE583B9BEDF9DAA90EC"/>
    <w:rsid w:val="005C2A83"/>
    <w:rPr>
      <w:rFonts w:eastAsiaTheme="minorHAnsi"/>
    </w:rPr>
  </w:style>
  <w:style w:type="paragraph" w:customStyle="1" w:styleId="97938DEA47454A9BAAA28309AC712FEB">
    <w:name w:val="97938DEA47454A9BAAA28309AC712FEB"/>
    <w:rsid w:val="005C2A83"/>
    <w:rPr>
      <w:rFonts w:eastAsiaTheme="minorHAnsi"/>
    </w:rPr>
  </w:style>
  <w:style w:type="paragraph" w:customStyle="1" w:styleId="D660151BBE214A908E77BE01D488F011">
    <w:name w:val="D660151BBE214A908E77BE01D488F011"/>
    <w:rsid w:val="005C2A83"/>
    <w:rPr>
      <w:rFonts w:eastAsiaTheme="minorHAnsi"/>
    </w:rPr>
  </w:style>
  <w:style w:type="paragraph" w:customStyle="1" w:styleId="9E20BAEFDE0643508DF4F28FD3409E82">
    <w:name w:val="9E20BAEFDE0643508DF4F28FD3409E82"/>
    <w:rsid w:val="005C2A83"/>
    <w:rPr>
      <w:rFonts w:eastAsiaTheme="minorHAnsi"/>
    </w:rPr>
  </w:style>
  <w:style w:type="paragraph" w:customStyle="1" w:styleId="966B8501FA3E4C7CAF3BA69EDEEF2729">
    <w:name w:val="966B8501FA3E4C7CAF3BA69EDEEF2729"/>
    <w:rsid w:val="005C2A83"/>
    <w:rPr>
      <w:rFonts w:eastAsiaTheme="minorHAnsi"/>
    </w:rPr>
  </w:style>
  <w:style w:type="paragraph" w:customStyle="1" w:styleId="9701074A80D6446598EA599CB3A1CD13">
    <w:name w:val="9701074A80D6446598EA599CB3A1CD13"/>
    <w:rsid w:val="005C2A83"/>
    <w:pPr>
      <w:ind w:left="720"/>
      <w:contextualSpacing/>
    </w:pPr>
    <w:rPr>
      <w:rFonts w:eastAsiaTheme="minorHAnsi"/>
    </w:rPr>
  </w:style>
  <w:style w:type="paragraph" w:customStyle="1" w:styleId="2BFB93EEA39A4D668E9E5DAEF9682A5F">
    <w:name w:val="2BFB93EEA39A4D668E9E5DAEF9682A5F"/>
    <w:rsid w:val="005C2A83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2019-03-22T22:54:00Z</dcterms:created>
  <dcterms:modified xsi:type="dcterms:W3CDTF">2019-03-22T22:54:00Z</dcterms:modified>
</cp:coreProperties>
</file>